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FC07F5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44095C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C46B6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0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</w:t>
            </w:r>
            <w:r w:rsidR="00C46B61">
              <w:rPr>
                <w:b/>
                <w:sz w:val="28"/>
                <w:szCs w:val="28"/>
                <w:lang w:eastAsia="ru-RU"/>
              </w:rPr>
              <w:t>5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</w:t>
            </w:r>
            <w:r w:rsidR="00DD6306">
              <w:rPr>
                <w:b/>
                <w:sz w:val="28"/>
                <w:szCs w:val="28"/>
                <w:lang w:eastAsia="ru-RU"/>
              </w:rPr>
              <w:t>5</w:t>
            </w:r>
            <w:bookmarkEnd w:id="0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292DC2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292DC2" w:rsidRPr="00A41517">
              <w:rPr>
                <w:b/>
                <w:bCs/>
                <w:sz w:val="28"/>
                <w:szCs w:val="28"/>
              </w:rPr>
              <w:t xml:space="preserve"> </w:t>
            </w:r>
            <w:r w:rsidR="00292DC2">
              <w:rPr>
                <w:b/>
                <w:bCs/>
                <w:sz w:val="28"/>
                <w:szCs w:val="28"/>
              </w:rPr>
              <w:t>«</w:t>
            </w:r>
            <w:r w:rsidR="00253CBE" w:rsidRPr="00E74F0F">
              <w:rPr>
                <w:b/>
                <w:sz w:val="28"/>
                <w:szCs w:val="28"/>
              </w:rPr>
      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6567AC" w:rsidRPr="00F55968" w:rsidRDefault="006567AC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203591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Николаевна\\Постановления\\Регламенты\\2024 год внесение изм\\О внесение изменений в пост. №295 от 28.04.2016 Предоставление ЗУ в аренду.docx"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C46B61" w:rsidRPr="00C46B61">
              <w:rPr>
                <w:sz w:val="28"/>
                <w:szCs w:val="28"/>
                <w:lang w:eastAsia="ru-RU"/>
              </w:rPr>
              <w:t>от 28.04.2015 №295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253CBE" w:rsidRPr="00253CBE">
              <w:rPr>
                <w:sz w:val="28"/>
                <w:szCs w:val="28"/>
              </w:rPr>
      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  <w:r w:rsidR="00FA6674" w:rsidRPr="00DD6306">
              <w:rPr>
                <w:sz w:val="28"/>
                <w:szCs w:val="28"/>
                <w:lang w:eastAsia="ru-RU"/>
              </w:rPr>
              <w:t>»</w:t>
            </w:r>
            <w:r w:rsidRPr="00DD6306">
              <w:rPr>
                <w:bCs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2E6CB2" w:rsidRPr="002E6CB2" w:rsidRDefault="00665074" w:rsidP="002E6CB2">
            <w:pPr>
              <w:widowControl/>
              <w:numPr>
                <w:ilvl w:val="1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2E6CB2">
              <w:rPr>
                <w:bCs/>
                <w:sz w:val="28"/>
                <w:szCs w:val="28"/>
                <w:lang w:eastAsia="ru-RU"/>
              </w:rPr>
              <w:t>П</w:t>
            </w:r>
            <w:r w:rsidR="004E483A" w:rsidRPr="002E6CB2">
              <w:rPr>
                <w:bCs/>
                <w:sz w:val="28"/>
                <w:szCs w:val="28"/>
                <w:lang w:eastAsia="ru-RU"/>
              </w:rPr>
              <w:t>ункт</w:t>
            </w:r>
            <w:r w:rsidR="00AF38EA" w:rsidRPr="002E6CB2"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 w:rsidRPr="002E6CB2">
              <w:rPr>
                <w:bCs/>
                <w:sz w:val="28"/>
                <w:szCs w:val="28"/>
                <w:lang w:eastAsia="ru-RU"/>
              </w:rPr>
              <w:t>4</w:t>
            </w:r>
            <w:r w:rsidR="00AF38EA" w:rsidRPr="002E6CB2">
              <w:rPr>
                <w:bCs/>
                <w:sz w:val="28"/>
                <w:szCs w:val="28"/>
                <w:lang w:eastAsia="ru-RU"/>
              </w:rPr>
              <w:t xml:space="preserve">. </w:t>
            </w:r>
            <w:bookmarkStart w:id="1" w:name="_GoBack"/>
            <w:bookmarkEnd w:id="1"/>
            <w:r w:rsidR="002E6CB2" w:rsidRPr="002E6CB2">
              <w:rPr>
                <w:bCs/>
                <w:sz w:val="28"/>
                <w:szCs w:val="28"/>
                <w:lang w:eastAsia="ru-RU"/>
              </w:rPr>
              <w:t>изложить в следующей редакции:</w:t>
            </w:r>
          </w:p>
          <w:p w:rsidR="00AF38EA" w:rsidRPr="002E6CB2" w:rsidRDefault="002E6CB2" w:rsidP="002E6CB2">
            <w:pPr>
              <w:widowControl/>
              <w:tabs>
                <w:tab w:val="left" w:pos="1055"/>
              </w:tabs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«2.4. </w:t>
            </w:r>
            <w:r w:rsidRPr="002E6CB2">
              <w:rPr>
                <w:sz w:val="28"/>
                <w:szCs w:val="28"/>
              </w:rPr>
              <w:t>Срок предоставления муниципальной услуги составляет 14 календарных дней</w:t>
            </w:r>
            <w:proofErr w:type="gramStart"/>
            <w:r w:rsidR="00AF38EA" w:rsidRPr="002E6CB2">
              <w:rPr>
                <w:bCs/>
                <w:sz w:val="28"/>
                <w:szCs w:val="28"/>
                <w:lang w:eastAsia="ru-RU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».</w:t>
            </w:r>
            <w:proofErr w:type="gramEnd"/>
          </w:p>
          <w:p w:rsidR="00346EF5" w:rsidRDefault="00346EF5" w:rsidP="002E6CB2">
            <w:pPr>
              <w:widowControl/>
              <w:numPr>
                <w:ilvl w:val="1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  <w:r w:rsidR="00665074">
              <w:rPr>
                <w:bCs/>
                <w:sz w:val="28"/>
                <w:szCs w:val="28"/>
                <w:lang w:eastAsia="ru-RU"/>
              </w:rPr>
              <w:t>9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слова «</w:t>
            </w:r>
            <w:r w:rsidR="0044095C" w:rsidRPr="00344ED1">
              <w:rPr>
                <w:rFonts w:eastAsia="Calibri"/>
                <w:sz w:val="28"/>
                <w:szCs w:val="28"/>
                <w:lang w:eastAsia="ru-RU"/>
              </w:rPr>
              <w:t>развитии застроенной территории</w:t>
            </w:r>
            <w:r w:rsidR="0044095C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="0044095C" w:rsidRPr="00344ED1">
              <w:rPr>
                <w:rFonts w:eastAsia="Calibri"/>
                <w:sz w:val="28"/>
                <w:szCs w:val="28"/>
                <w:lang w:eastAsia="ru-RU"/>
              </w:rPr>
              <w:t>заменить словами «комплексном развитии территории</w:t>
            </w:r>
            <w:r>
              <w:rPr>
                <w:rFonts w:eastAsia="Calibri"/>
                <w:sz w:val="28"/>
                <w:szCs w:val="28"/>
                <w:lang w:eastAsia="ru-RU"/>
              </w:rPr>
              <w:t>».</w:t>
            </w:r>
          </w:p>
          <w:p w:rsidR="00BB47ED" w:rsidRPr="00BB47ED" w:rsidRDefault="00BB47ED" w:rsidP="002E6CB2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lastRenderedPageBreak/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2E6CB2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2E6CB2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Фурмановского муниципального района</w:t>
            </w:r>
            <w:r w:rsidR="0044095C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095C">
              <w:rPr>
                <w:sz w:val="28"/>
                <w:szCs w:val="28"/>
                <w:lang w:eastAsia="ru-RU"/>
              </w:rPr>
              <w:t>А.С.Инзина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2607B7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5D9" w:rsidRDefault="006725D9">
      <w:r>
        <w:separator/>
      </w:r>
    </w:p>
  </w:endnote>
  <w:endnote w:type="continuationSeparator" w:id="0">
    <w:p w:rsidR="006725D9" w:rsidRDefault="0067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5D9" w:rsidRDefault="006725D9">
      <w:r>
        <w:separator/>
      </w:r>
    </w:p>
  </w:footnote>
  <w:footnote w:type="continuationSeparator" w:id="0">
    <w:p w:rsidR="006725D9" w:rsidRDefault="0067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5FB277F7"/>
    <w:multiLevelType w:val="multilevel"/>
    <w:tmpl w:val="30CEB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7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9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0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1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2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1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5"/>
  </w:num>
  <w:num w:numId="12">
    <w:abstractNumId w:val="18"/>
  </w:num>
  <w:num w:numId="13">
    <w:abstractNumId w:val="7"/>
  </w:num>
  <w:num w:numId="14">
    <w:abstractNumId w:val="17"/>
  </w:num>
  <w:num w:numId="15">
    <w:abstractNumId w:val="4"/>
  </w:num>
  <w:num w:numId="16">
    <w:abstractNumId w:val="22"/>
  </w:num>
  <w:num w:numId="17">
    <w:abstractNumId w:val="19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64499"/>
    <w:rsid w:val="00072745"/>
    <w:rsid w:val="000901E7"/>
    <w:rsid w:val="00097627"/>
    <w:rsid w:val="000B5238"/>
    <w:rsid w:val="000B592D"/>
    <w:rsid w:val="000C7D3D"/>
    <w:rsid w:val="000D4301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03591"/>
    <w:rsid w:val="00207C0A"/>
    <w:rsid w:val="00214C4A"/>
    <w:rsid w:val="002230FA"/>
    <w:rsid w:val="00226AA5"/>
    <w:rsid w:val="00247276"/>
    <w:rsid w:val="0025242F"/>
    <w:rsid w:val="00253CBE"/>
    <w:rsid w:val="002607B7"/>
    <w:rsid w:val="00267713"/>
    <w:rsid w:val="00267948"/>
    <w:rsid w:val="002708E2"/>
    <w:rsid w:val="00273308"/>
    <w:rsid w:val="00281B80"/>
    <w:rsid w:val="00292DC2"/>
    <w:rsid w:val="002B34A7"/>
    <w:rsid w:val="002B4411"/>
    <w:rsid w:val="002B59C7"/>
    <w:rsid w:val="002C34C7"/>
    <w:rsid w:val="002C42D4"/>
    <w:rsid w:val="002C4EA3"/>
    <w:rsid w:val="002C77CE"/>
    <w:rsid w:val="002E1C79"/>
    <w:rsid w:val="002E60B5"/>
    <w:rsid w:val="002E6CB2"/>
    <w:rsid w:val="002F4C56"/>
    <w:rsid w:val="00302B7D"/>
    <w:rsid w:val="00314CD1"/>
    <w:rsid w:val="00326E95"/>
    <w:rsid w:val="00332C5D"/>
    <w:rsid w:val="00346EF5"/>
    <w:rsid w:val="00353DC0"/>
    <w:rsid w:val="00376CC1"/>
    <w:rsid w:val="00393C92"/>
    <w:rsid w:val="0039777F"/>
    <w:rsid w:val="003B09CF"/>
    <w:rsid w:val="003B7EFD"/>
    <w:rsid w:val="003C5FE2"/>
    <w:rsid w:val="003E73DE"/>
    <w:rsid w:val="003F180E"/>
    <w:rsid w:val="003F1E36"/>
    <w:rsid w:val="00426DD7"/>
    <w:rsid w:val="0044095C"/>
    <w:rsid w:val="00445798"/>
    <w:rsid w:val="00454E4F"/>
    <w:rsid w:val="0046146B"/>
    <w:rsid w:val="00481F0C"/>
    <w:rsid w:val="00487EF9"/>
    <w:rsid w:val="00493285"/>
    <w:rsid w:val="004A096C"/>
    <w:rsid w:val="004A71FB"/>
    <w:rsid w:val="004B0537"/>
    <w:rsid w:val="004D3D83"/>
    <w:rsid w:val="004D54CE"/>
    <w:rsid w:val="004E483A"/>
    <w:rsid w:val="00502CF7"/>
    <w:rsid w:val="005049DE"/>
    <w:rsid w:val="00536F71"/>
    <w:rsid w:val="00545959"/>
    <w:rsid w:val="00567189"/>
    <w:rsid w:val="00574940"/>
    <w:rsid w:val="00576B36"/>
    <w:rsid w:val="00581678"/>
    <w:rsid w:val="005B6E28"/>
    <w:rsid w:val="005C625A"/>
    <w:rsid w:val="005C7D9E"/>
    <w:rsid w:val="005D3B26"/>
    <w:rsid w:val="00600D32"/>
    <w:rsid w:val="006376EA"/>
    <w:rsid w:val="0064663C"/>
    <w:rsid w:val="00652B45"/>
    <w:rsid w:val="006559BE"/>
    <w:rsid w:val="006567AC"/>
    <w:rsid w:val="00662D9F"/>
    <w:rsid w:val="00665074"/>
    <w:rsid w:val="00672349"/>
    <w:rsid w:val="006725D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A7544"/>
    <w:rsid w:val="007B1CC3"/>
    <w:rsid w:val="007C7E4E"/>
    <w:rsid w:val="007D5D16"/>
    <w:rsid w:val="007E1831"/>
    <w:rsid w:val="008076DB"/>
    <w:rsid w:val="00812E5C"/>
    <w:rsid w:val="008222DE"/>
    <w:rsid w:val="00826E1C"/>
    <w:rsid w:val="00831683"/>
    <w:rsid w:val="008376D5"/>
    <w:rsid w:val="008441D4"/>
    <w:rsid w:val="00885C74"/>
    <w:rsid w:val="008A3318"/>
    <w:rsid w:val="008A537C"/>
    <w:rsid w:val="008A6DC9"/>
    <w:rsid w:val="008C4C72"/>
    <w:rsid w:val="008C6E8B"/>
    <w:rsid w:val="008D00D3"/>
    <w:rsid w:val="008E4F3E"/>
    <w:rsid w:val="008F6871"/>
    <w:rsid w:val="00906C82"/>
    <w:rsid w:val="00917CF4"/>
    <w:rsid w:val="00925054"/>
    <w:rsid w:val="009259F8"/>
    <w:rsid w:val="009321FB"/>
    <w:rsid w:val="00935354"/>
    <w:rsid w:val="00947C33"/>
    <w:rsid w:val="00947C7B"/>
    <w:rsid w:val="00966187"/>
    <w:rsid w:val="00972E90"/>
    <w:rsid w:val="00981380"/>
    <w:rsid w:val="009B7D02"/>
    <w:rsid w:val="009D2BCA"/>
    <w:rsid w:val="009D42BD"/>
    <w:rsid w:val="009F7A93"/>
    <w:rsid w:val="00A0430B"/>
    <w:rsid w:val="00A106E2"/>
    <w:rsid w:val="00A34A2F"/>
    <w:rsid w:val="00A3566C"/>
    <w:rsid w:val="00A36864"/>
    <w:rsid w:val="00A756C4"/>
    <w:rsid w:val="00A7719C"/>
    <w:rsid w:val="00A9197B"/>
    <w:rsid w:val="00A92982"/>
    <w:rsid w:val="00A96AB8"/>
    <w:rsid w:val="00AC1A0D"/>
    <w:rsid w:val="00AD0DC7"/>
    <w:rsid w:val="00AF38EA"/>
    <w:rsid w:val="00B03A57"/>
    <w:rsid w:val="00B041C3"/>
    <w:rsid w:val="00B23665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BF0B61"/>
    <w:rsid w:val="00C0163A"/>
    <w:rsid w:val="00C02A50"/>
    <w:rsid w:val="00C11BB5"/>
    <w:rsid w:val="00C134E3"/>
    <w:rsid w:val="00C15F8C"/>
    <w:rsid w:val="00C3738D"/>
    <w:rsid w:val="00C42E81"/>
    <w:rsid w:val="00C46B61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800EE"/>
    <w:rsid w:val="00DA3AAA"/>
    <w:rsid w:val="00DD1775"/>
    <w:rsid w:val="00DD46E8"/>
    <w:rsid w:val="00DD6306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55968"/>
    <w:rsid w:val="00F72054"/>
    <w:rsid w:val="00F7734A"/>
    <w:rsid w:val="00F86327"/>
    <w:rsid w:val="00F911FC"/>
    <w:rsid w:val="00FA6674"/>
    <w:rsid w:val="00FB670B"/>
    <w:rsid w:val="00FB7B76"/>
    <w:rsid w:val="00FC04C0"/>
    <w:rsid w:val="00FC07F5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8</cp:revision>
  <cp:lastPrinted>2024-04-01T08:35:00Z</cp:lastPrinted>
  <dcterms:created xsi:type="dcterms:W3CDTF">2024-03-29T12:44:00Z</dcterms:created>
  <dcterms:modified xsi:type="dcterms:W3CDTF">2024-04-01T11:41:00Z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